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3FA62" w14:textId="706DF3FF" w:rsidR="00780C0F" w:rsidRDefault="00C52E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602081" wp14:editId="591DDEC2">
                <wp:simplePos x="0" y="0"/>
                <wp:positionH relativeFrom="column">
                  <wp:posOffset>3587115</wp:posOffset>
                </wp:positionH>
                <wp:positionV relativeFrom="page">
                  <wp:posOffset>1252855</wp:posOffset>
                </wp:positionV>
                <wp:extent cx="3291840" cy="386080"/>
                <wp:effectExtent l="0" t="0" r="2286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1AFF8" w14:textId="77777777" w:rsidR="00780C0F" w:rsidRDefault="00780C0F">
                            <w:r>
                              <w:t>Team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60208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82.45pt;margin-top:98.65pt;width:259.2pt;height:30.4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">
                <v:textbox style="mso-fit-shape-to-text:t">
                  <w:txbxContent>
                    <w:p w14:paraId="26A1AFF8" w14:textId="77777777" w:rsidR="00780C0F" w:rsidRDefault="00780C0F">
                      <w:r>
                        <w:t>Team Name: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1875FB" wp14:editId="5287A374">
                <wp:simplePos x="0" y="0"/>
                <wp:positionH relativeFrom="column">
                  <wp:posOffset>2905607</wp:posOffset>
                </wp:positionH>
                <wp:positionV relativeFrom="page">
                  <wp:posOffset>425669</wp:posOffset>
                </wp:positionV>
                <wp:extent cx="4714240" cy="100520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1005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B42F9" w14:textId="77777777" w:rsidR="00780C0F" w:rsidRPr="00780C0F" w:rsidRDefault="00780C0F" w:rsidP="00780C0F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780C0F">
                              <w:rPr>
                                <w:sz w:val="96"/>
                                <w:szCs w:val="96"/>
                              </w:rPr>
                              <w:t>TASK SHEET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1875FB" id="_x0000_s1027" type="#_x0000_t202" style="position:absolute;margin-left:228.8pt;margin-top:33.5pt;width:371.2pt;height:79.1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" filled="f" stroked="f">
                <v:textbox style="mso-fit-shape-to-text:t">
                  <w:txbxContent>
                    <w:p w14:paraId="6F9B42F9" w14:textId="77777777" w:rsidR="00780C0F" w:rsidRPr="00780C0F" w:rsidRDefault="00780C0F" w:rsidP="00780C0F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780C0F">
                        <w:rPr>
                          <w:sz w:val="96"/>
                          <w:szCs w:val="96"/>
                        </w:rPr>
                        <w:t>TASK SHEET 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3695991" w14:textId="51325368" w:rsidR="00780C0F" w:rsidRDefault="00C52EE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FEABFA" wp14:editId="7E2ABFD5">
                <wp:simplePos x="0" y="0"/>
                <wp:positionH relativeFrom="column">
                  <wp:posOffset>3593465</wp:posOffset>
                </wp:positionH>
                <wp:positionV relativeFrom="paragraph">
                  <wp:posOffset>240030</wp:posOffset>
                </wp:positionV>
                <wp:extent cx="3277235" cy="11430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23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DD285" w14:textId="4794591A" w:rsidR="00C52EEC" w:rsidRDefault="00C52EEC">
                            <w:r>
                              <w:t>Example Topics</w:t>
                            </w:r>
                          </w:p>
                          <w:p w14:paraId="1B50AAA5" w14:textId="77777777" w:rsidR="00C52EEC" w:rsidRDefault="00C52EEC" w:rsidP="00C52E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women of color and reproductive justice </w:t>
                            </w:r>
                          </w:p>
                          <w:p w14:paraId="4CDD2AFA" w14:textId="0D6AE51F" w:rsidR="00C52EEC" w:rsidRDefault="00513D7F" w:rsidP="00C52E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queer imagery</w:t>
                            </w:r>
                            <w:r w:rsidR="00CE24F7">
                              <w:t xml:space="preserve"> in </w:t>
                            </w:r>
                            <w:r w:rsidR="00C52EEC">
                              <w:t xml:space="preserve">The Color Purple </w:t>
                            </w:r>
                          </w:p>
                          <w:p w14:paraId="079DB0CD" w14:textId="44373154" w:rsidR="00C52EEC" w:rsidRDefault="00C52EEC" w:rsidP="00C52E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women’s suffrage</w:t>
                            </w:r>
                            <w:r w:rsidR="00CE24F7">
                              <w:t xml:space="preserve"> and black women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ABFA" id="Text Box 4" o:spid="_x0000_s1028" type="#_x0000_t202" style="position:absolute;margin-left:282.95pt;margin-top:18.9pt;width:258.0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" filled="f" stroked="f">
                <v:textbox>
                  <w:txbxContent>
                    <w:p w14:paraId="2E1DD285" w14:textId="4794591A" w:rsidR="00C52EEC" w:rsidRDefault="00C52EEC">
                      <w:r>
                        <w:t>Example Topics</w:t>
                      </w:r>
                    </w:p>
                    <w:p w14:paraId="1B50AAA5" w14:textId="77777777" w:rsidR="00C52EEC" w:rsidRDefault="00C52EEC" w:rsidP="00C52EE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women of color and reproductive justice </w:t>
                      </w:r>
                    </w:p>
                    <w:p w14:paraId="4CDD2AFA" w14:textId="0D6AE51F" w:rsidR="00C52EEC" w:rsidRDefault="00513D7F" w:rsidP="00C52EE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queer imagery</w:t>
                      </w:r>
                      <w:r w:rsidR="00CE24F7">
                        <w:t xml:space="preserve"> in </w:t>
                      </w:r>
                      <w:r w:rsidR="00C52EEC">
                        <w:t xml:space="preserve">The Color Purple </w:t>
                      </w:r>
                    </w:p>
                    <w:p w14:paraId="079DB0CD" w14:textId="44373154" w:rsidR="00C52EEC" w:rsidRDefault="00C52EEC" w:rsidP="00C52EE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women’s suffrage</w:t>
                      </w:r>
                      <w:r w:rsidR="00CE24F7">
                        <w:t xml:space="preserve"> and black women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9DF2F5" w14:textId="74FE0C7F" w:rsidR="00780C0F" w:rsidRDefault="00780C0F"/>
    <w:p w14:paraId="357E6E55" w14:textId="2B57A932" w:rsidR="00C575A8" w:rsidRDefault="00C575A8"/>
    <w:p w14:paraId="4E5B77BD" w14:textId="77777777" w:rsidR="00C575A8" w:rsidRDefault="00C575A8"/>
    <w:tbl>
      <w:tblPr>
        <w:tblStyle w:val="TableGrid"/>
        <w:tblpPr w:leftFromText="180" w:rightFromText="180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4316"/>
        <w:gridCol w:w="8634"/>
      </w:tblGrid>
      <w:tr w:rsidR="00C575A8" w14:paraId="51FF1AF7" w14:textId="77777777" w:rsidTr="008B5AEE">
        <w:trPr>
          <w:trHeight w:val="971"/>
        </w:trPr>
        <w:tc>
          <w:tcPr>
            <w:tcW w:w="4316" w:type="dxa"/>
            <w:vAlign w:val="center"/>
          </w:tcPr>
          <w:p w14:paraId="424AD025" w14:textId="77777777" w:rsidR="00C575A8" w:rsidRDefault="00780BE7" w:rsidP="00C5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  <w:r w:rsidR="00C575A8" w:rsidRPr="00C575A8">
              <w:rPr>
                <w:b/>
                <w:sz w:val="28"/>
                <w:szCs w:val="28"/>
              </w:rPr>
              <w:t>/RESEARCH QUESTION</w:t>
            </w:r>
          </w:p>
          <w:p w14:paraId="260D64BB" w14:textId="4B1FF355" w:rsidR="00153714" w:rsidRPr="00C575A8" w:rsidRDefault="00153714" w:rsidP="00C5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(who, what, when, where, how)</w:t>
            </w:r>
          </w:p>
        </w:tc>
        <w:tc>
          <w:tcPr>
            <w:tcW w:w="8634" w:type="dxa"/>
          </w:tcPr>
          <w:p w14:paraId="6ADE0FF4" w14:textId="77777777" w:rsidR="00C575A8" w:rsidRDefault="00C575A8" w:rsidP="00780C0F"/>
          <w:p w14:paraId="6417026B" w14:textId="77777777" w:rsidR="00C575A8" w:rsidRDefault="00C575A8" w:rsidP="00780C0F"/>
          <w:p w14:paraId="61C4A999" w14:textId="77777777" w:rsidR="00C575A8" w:rsidRDefault="00C575A8" w:rsidP="00780C0F"/>
          <w:p w14:paraId="50AB2D8B" w14:textId="77777777" w:rsidR="00C575A8" w:rsidRDefault="00C575A8" w:rsidP="00780C0F"/>
        </w:tc>
      </w:tr>
      <w:tr w:rsidR="00C575A8" w14:paraId="1D94584A" w14:textId="77777777" w:rsidTr="00C575A8">
        <w:tc>
          <w:tcPr>
            <w:tcW w:w="4316" w:type="dxa"/>
            <w:vAlign w:val="center"/>
          </w:tcPr>
          <w:p w14:paraId="42BA5E08" w14:textId="77777777" w:rsidR="00C575A8" w:rsidRDefault="00C575A8" w:rsidP="00C575A8">
            <w:pPr>
              <w:jc w:val="center"/>
              <w:rPr>
                <w:b/>
                <w:sz w:val="28"/>
                <w:szCs w:val="28"/>
              </w:rPr>
            </w:pPr>
            <w:r w:rsidRPr="00C575A8">
              <w:rPr>
                <w:b/>
                <w:sz w:val="28"/>
                <w:szCs w:val="28"/>
              </w:rPr>
              <w:t>KEYWORDS</w:t>
            </w:r>
            <w:r>
              <w:rPr>
                <w:b/>
                <w:sz w:val="28"/>
                <w:szCs w:val="28"/>
              </w:rPr>
              <w:t xml:space="preserve"> and P</w:t>
            </w:r>
            <w:r w:rsidR="0015114F">
              <w:rPr>
                <w:b/>
                <w:sz w:val="28"/>
                <w:szCs w:val="28"/>
              </w:rPr>
              <w:t>HRASES</w:t>
            </w:r>
            <w:r w:rsidRPr="00C575A8">
              <w:rPr>
                <w:b/>
                <w:sz w:val="28"/>
                <w:szCs w:val="28"/>
              </w:rPr>
              <w:t xml:space="preserve"> FOR SEARCHING</w:t>
            </w:r>
          </w:p>
          <w:p w14:paraId="02B62CC1" w14:textId="77777777" w:rsidR="00C575A8" w:rsidRPr="00C575A8" w:rsidRDefault="00C575A8" w:rsidP="00C5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(include “or”, “and”)</w:t>
            </w:r>
          </w:p>
        </w:tc>
        <w:tc>
          <w:tcPr>
            <w:tcW w:w="8634" w:type="dxa"/>
          </w:tcPr>
          <w:p w14:paraId="21DFA568" w14:textId="77777777" w:rsidR="00C575A8" w:rsidRDefault="00C575A8" w:rsidP="00780C0F"/>
          <w:p w14:paraId="1BD95097" w14:textId="77777777" w:rsidR="00C575A8" w:rsidRDefault="00C575A8" w:rsidP="00780C0F"/>
          <w:p w14:paraId="7AF5781C" w14:textId="77777777" w:rsidR="00C575A8" w:rsidRDefault="00C575A8" w:rsidP="00780C0F"/>
          <w:p w14:paraId="360DC069" w14:textId="77777777" w:rsidR="00780BE7" w:rsidRDefault="00780BE7" w:rsidP="00780C0F"/>
          <w:p w14:paraId="489B47E6" w14:textId="77777777" w:rsidR="00780BE7" w:rsidRDefault="00780BE7" w:rsidP="00780C0F"/>
          <w:p w14:paraId="08220E89" w14:textId="77777777" w:rsidR="00C575A8" w:rsidRDefault="00C575A8" w:rsidP="00780C0F"/>
        </w:tc>
      </w:tr>
      <w:tr w:rsidR="00C575A8" w14:paraId="76266987" w14:textId="77777777" w:rsidTr="00C575A8">
        <w:tc>
          <w:tcPr>
            <w:tcW w:w="4316" w:type="dxa"/>
            <w:vAlign w:val="center"/>
          </w:tcPr>
          <w:p w14:paraId="5F0BE366" w14:textId="77777777" w:rsidR="00C575A8" w:rsidRDefault="00C575A8" w:rsidP="00C575A8">
            <w:pPr>
              <w:jc w:val="center"/>
              <w:rPr>
                <w:b/>
                <w:sz w:val="28"/>
                <w:szCs w:val="28"/>
              </w:rPr>
            </w:pPr>
            <w:r w:rsidRPr="00C575A8">
              <w:rPr>
                <w:b/>
                <w:sz w:val="28"/>
                <w:szCs w:val="28"/>
              </w:rPr>
              <w:t>WHERE DID YOU SEARCH?</w:t>
            </w:r>
          </w:p>
          <w:p w14:paraId="661FBC0F" w14:textId="77777777" w:rsidR="002E55DF" w:rsidRPr="00C575A8" w:rsidRDefault="002E55DF" w:rsidP="00C5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(Ex: </w:t>
            </w:r>
            <w:commentRangeStart w:id="0"/>
            <w:proofErr w:type="spellStart"/>
            <w:r>
              <w:rPr>
                <w:b/>
                <w:sz w:val="28"/>
                <w:szCs w:val="28"/>
              </w:rPr>
              <w:t>OneSearch</w:t>
            </w:r>
            <w:proofErr w:type="spellEnd"/>
            <w:r>
              <w:rPr>
                <w:b/>
                <w:sz w:val="28"/>
                <w:szCs w:val="28"/>
              </w:rPr>
              <w:t xml:space="preserve">+, </w:t>
            </w:r>
            <w:commentRangeEnd w:id="0"/>
            <w:r w:rsidR="00E72EE6">
              <w:rPr>
                <w:rStyle w:val="CommentReference"/>
              </w:rPr>
              <w:commentReference w:id="0"/>
            </w:r>
            <w:r>
              <w:rPr>
                <w:b/>
                <w:sz w:val="28"/>
                <w:szCs w:val="28"/>
              </w:rPr>
              <w:t>LINUS, etc.)</w:t>
            </w:r>
          </w:p>
        </w:tc>
        <w:tc>
          <w:tcPr>
            <w:tcW w:w="8634" w:type="dxa"/>
          </w:tcPr>
          <w:p w14:paraId="6A7E7CE3" w14:textId="77777777" w:rsidR="00C575A8" w:rsidRDefault="00C575A8" w:rsidP="00780C0F"/>
          <w:p w14:paraId="118A10D2" w14:textId="77777777" w:rsidR="00C575A8" w:rsidRDefault="00C575A8" w:rsidP="00780C0F"/>
          <w:p w14:paraId="78B40188" w14:textId="77777777" w:rsidR="00C575A8" w:rsidRDefault="00C575A8" w:rsidP="00780C0F"/>
          <w:p w14:paraId="2CABB5EB" w14:textId="77777777" w:rsidR="00780BE7" w:rsidRDefault="00780BE7" w:rsidP="00780C0F"/>
          <w:p w14:paraId="526EC76B" w14:textId="77777777" w:rsidR="00780BE7" w:rsidRDefault="00780BE7" w:rsidP="00780C0F"/>
          <w:p w14:paraId="7EE545E9" w14:textId="77777777" w:rsidR="00780BE7" w:rsidRDefault="00780BE7" w:rsidP="00780C0F"/>
          <w:p w14:paraId="3CB7E704" w14:textId="77777777" w:rsidR="00780BE7" w:rsidRDefault="00780BE7" w:rsidP="00780C0F"/>
        </w:tc>
      </w:tr>
      <w:tr w:rsidR="00C575A8" w14:paraId="05DE611A" w14:textId="77777777" w:rsidTr="00C575A8">
        <w:tc>
          <w:tcPr>
            <w:tcW w:w="4316" w:type="dxa"/>
            <w:vAlign w:val="center"/>
          </w:tcPr>
          <w:p w14:paraId="3AAB6185" w14:textId="77777777" w:rsidR="00C575A8" w:rsidRDefault="00780BE7" w:rsidP="00C575A8">
            <w:pPr>
              <w:jc w:val="center"/>
              <w:rPr>
                <w:b/>
                <w:sz w:val="28"/>
                <w:szCs w:val="28"/>
              </w:rPr>
            </w:pPr>
            <w:r w:rsidRPr="00C575A8">
              <w:rPr>
                <w:b/>
                <w:sz w:val="28"/>
                <w:szCs w:val="28"/>
              </w:rPr>
              <w:t>COMPLETED CITATION</w:t>
            </w:r>
          </w:p>
          <w:p w14:paraId="5BC9005C" w14:textId="6694498F" w:rsidR="002E55DF" w:rsidRPr="00C575A8" w:rsidRDefault="002E55DF" w:rsidP="00834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(MLA Style)</w:t>
            </w:r>
          </w:p>
        </w:tc>
        <w:tc>
          <w:tcPr>
            <w:tcW w:w="8634" w:type="dxa"/>
          </w:tcPr>
          <w:p w14:paraId="491FA97B" w14:textId="77777777" w:rsidR="00C575A8" w:rsidRDefault="00C575A8" w:rsidP="00780C0F"/>
          <w:p w14:paraId="5EB5A847" w14:textId="77777777" w:rsidR="00780BE7" w:rsidRDefault="00780BE7" w:rsidP="00780C0F"/>
          <w:p w14:paraId="7A058867" w14:textId="77777777" w:rsidR="00780BE7" w:rsidRDefault="00780BE7" w:rsidP="00780C0F"/>
          <w:p w14:paraId="414EC4BD" w14:textId="77777777" w:rsidR="00780BE7" w:rsidRDefault="00780BE7" w:rsidP="00780C0F"/>
        </w:tc>
      </w:tr>
    </w:tbl>
    <w:p w14:paraId="3F3FDF23" w14:textId="5E146602" w:rsidR="0007766B" w:rsidRDefault="00780C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BB5226" wp14:editId="6986545B">
                <wp:simplePos x="0" y="0"/>
                <wp:positionH relativeFrom="column">
                  <wp:posOffset>201295</wp:posOffset>
                </wp:positionH>
                <wp:positionV relativeFrom="page">
                  <wp:posOffset>1092547</wp:posOffset>
                </wp:positionV>
                <wp:extent cx="1078865" cy="10071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007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3C863" w14:textId="77777777" w:rsidR="00780C0F" w:rsidRPr="00780C0F" w:rsidRDefault="00780C0F" w:rsidP="00780C0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0C0F">
                              <w:rPr>
                                <w:b/>
                                <w:sz w:val="24"/>
                                <w:szCs w:val="24"/>
                              </w:rPr>
                              <w:t>WGST 1100</w:t>
                            </w:r>
                          </w:p>
                          <w:p w14:paraId="3F6B4632" w14:textId="77777777" w:rsidR="00780C0F" w:rsidRPr="00780C0F" w:rsidRDefault="00780C0F" w:rsidP="00780C0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0C0F">
                              <w:rPr>
                                <w:b/>
                                <w:sz w:val="24"/>
                                <w:szCs w:val="24"/>
                              </w:rPr>
                              <w:t>FISHBOWL</w:t>
                            </w:r>
                          </w:p>
                          <w:p w14:paraId="1170C9E7" w14:textId="1B8304DF" w:rsidR="00780C0F" w:rsidRPr="00780C0F" w:rsidRDefault="00780C0F" w:rsidP="00780C0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0C0F">
                              <w:rPr>
                                <w:b/>
                                <w:sz w:val="24"/>
                                <w:szCs w:val="24"/>
                              </w:rPr>
                              <w:t>ACTIVTY</w:t>
                            </w:r>
                            <w:r w:rsidR="002145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B5226" id="_x0000_s1029" type="#_x0000_t202" style="position:absolute;margin-left:15.85pt;margin-top:86.05pt;width:84.95pt;height:79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" filled="f" stroked="f">
                <v:textbox style="mso-fit-shape-to-text:t">
                  <w:txbxContent>
                    <w:p w14:paraId="2C43C863" w14:textId="77777777" w:rsidR="00780C0F" w:rsidRPr="00780C0F" w:rsidRDefault="00780C0F" w:rsidP="00780C0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0C0F">
                        <w:rPr>
                          <w:b/>
                          <w:sz w:val="24"/>
                          <w:szCs w:val="24"/>
                        </w:rPr>
                        <w:t>WGST 1100</w:t>
                      </w:r>
                    </w:p>
                    <w:p w14:paraId="3F6B4632" w14:textId="77777777" w:rsidR="00780C0F" w:rsidRPr="00780C0F" w:rsidRDefault="00780C0F" w:rsidP="00780C0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0C0F">
                        <w:rPr>
                          <w:b/>
                          <w:sz w:val="24"/>
                          <w:szCs w:val="24"/>
                        </w:rPr>
                        <w:t>FISHBOWL</w:t>
                      </w:r>
                    </w:p>
                    <w:p w14:paraId="1170C9E7" w14:textId="1B8304DF" w:rsidR="00780C0F" w:rsidRPr="00780C0F" w:rsidRDefault="00780C0F" w:rsidP="00780C0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0C0F">
                        <w:rPr>
                          <w:b/>
                          <w:sz w:val="24"/>
                          <w:szCs w:val="24"/>
                        </w:rPr>
                        <w:t>ACTIVTY</w:t>
                      </w:r>
                      <w:r w:rsidR="002145DF">
                        <w:rPr>
                          <w:b/>
                          <w:sz w:val="24"/>
                          <w:szCs w:val="24"/>
                        </w:rPr>
                        <w:t xml:space="preserve"> 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FBB832E" wp14:editId="27A440DF">
            <wp:simplePos x="0" y="0"/>
            <wp:positionH relativeFrom="column">
              <wp:posOffset>-296883</wp:posOffset>
            </wp:positionH>
            <wp:positionV relativeFrom="page">
              <wp:posOffset>490294</wp:posOffset>
            </wp:positionV>
            <wp:extent cx="2061713" cy="1866004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shbowl-80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713" cy="1866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766B" w:rsidSect="008B5AEE">
      <w:pgSz w:w="15840" w:h="12240" w:orient="landscape" w:code="1"/>
      <w:pgMar w:top="1800" w:right="1440" w:bottom="1440" w:left="1440" w:header="720" w:footer="720" w:gutter="0"/>
      <w:paperSrc w:first="259" w:other="259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isha Gaten" w:date="2017-04-25T11:49:00Z" w:initials="AG">
    <w:p w14:paraId="463902E1" w14:textId="6FE0A5F7" w:rsidR="00E72EE6" w:rsidRDefault="00E72EE6">
      <w:pPr>
        <w:pStyle w:val="CommentText"/>
      </w:pPr>
      <w:r>
        <w:rPr>
          <w:rStyle w:val="CommentReference"/>
        </w:rPr>
        <w:annotationRef/>
      </w:r>
      <w:r>
        <w:t>Change this to your school’s EDS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3902E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A0C0C"/>
    <w:multiLevelType w:val="hybridMultilevel"/>
    <w:tmpl w:val="A7BA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sha Gaten">
    <w15:presenceInfo w15:providerId="Windows Live" w15:userId="6d1882b5fbb398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0F"/>
    <w:rsid w:val="0015114F"/>
    <w:rsid w:val="00153714"/>
    <w:rsid w:val="002145DF"/>
    <w:rsid w:val="002175B0"/>
    <w:rsid w:val="002E55DF"/>
    <w:rsid w:val="00513D7F"/>
    <w:rsid w:val="00780BE7"/>
    <w:rsid w:val="00780C0F"/>
    <w:rsid w:val="008223F2"/>
    <w:rsid w:val="00834ED3"/>
    <w:rsid w:val="008B5AEE"/>
    <w:rsid w:val="00974346"/>
    <w:rsid w:val="00AF5E6C"/>
    <w:rsid w:val="00C506A0"/>
    <w:rsid w:val="00C52EEC"/>
    <w:rsid w:val="00C575A8"/>
    <w:rsid w:val="00CE24F7"/>
    <w:rsid w:val="00E72EE6"/>
    <w:rsid w:val="00F2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3687"/>
  <w15:chartTrackingRefBased/>
  <w15:docId w15:val="{0859B007-84F7-4B49-A191-ECAEAF2F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2E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2E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EE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EE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E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E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EE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E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Macintosh Word</Application>
  <DocSecurity>0</DocSecurity>
  <Lines>1</Lines>
  <Paragraphs>1</Paragraphs>
  <ScaleCrop>false</ScaleCrop>
  <Company>Loyola Marymount University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Conner-Gaten, Aisha</dc:creator>
  <cp:keywords/>
  <dc:description/>
  <cp:lastModifiedBy>Aisha Gaten</cp:lastModifiedBy>
  <cp:revision>2</cp:revision>
  <cp:lastPrinted>2017-04-20T16:42:00Z</cp:lastPrinted>
  <dcterms:created xsi:type="dcterms:W3CDTF">2017-04-25T18:50:00Z</dcterms:created>
  <dcterms:modified xsi:type="dcterms:W3CDTF">2017-04-25T18:50:00Z</dcterms:modified>
</cp:coreProperties>
</file>